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70" w:rsidRPr="0066206B" w:rsidRDefault="00E60B70" w:rsidP="0066206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66206B">
        <w:rPr>
          <w:b/>
          <w:bCs/>
          <w:color w:val="000000"/>
          <w:sz w:val="28"/>
          <w:szCs w:val="28"/>
        </w:rPr>
        <w:t>Урок мужества</w:t>
      </w:r>
      <w:r w:rsidR="0066206B" w:rsidRPr="0066206B">
        <w:rPr>
          <w:b/>
          <w:bCs/>
          <w:color w:val="000000"/>
          <w:sz w:val="28"/>
          <w:szCs w:val="28"/>
        </w:rPr>
        <w:t xml:space="preserve"> в 6 «А» классе</w:t>
      </w:r>
    </w:p>
    <w:p w:rsidR="0066206B" w:rsidRPr="0066206B" w:rsidRDefault="0066206B" w:rsidP="0066206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66206B">
        <w:rPr>
          <w:b/>
          <w:bCs/>
          <w:color w:val="000000"/>
          <w:sz w:val="28"/>
          <w:szCs w:val="28"/>
        </w:rPr>
        <w:t>Классный руководитель: Выборная Ирина Ивановна</w:t>
      </w:r>
    </w:p>
    <w:p w:rsidR="0066206B" w:rsidRDefault="0066206B" w:rsidP="00B1583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06855" w:rsidRPr="00B1583F" w:rsidRDefault="00E60B70" w:rsidP="00B1583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Тема: </w:t>
      </w:r>
      <w:r w:rsidR="00B06855" w:rsidRPr="00B1583F">
        <w:rPr>
          <w:b/>
          <w:bCs/>
          <w:color w:val="000000"/>
          <w:sz w:val="28"/>
          <w:szCs w:val="28"/>
        </w:rPr>
        <w:t>День освобождения Краснодарского края от немецко-фашистских захватчикови завершения битвы за Кавказ.</w:t>
      </w:r>
    </w:p>
    <w:p w:rsidR="00B06855" w:rsidRDefault="00B1583F" w:rsidP="00E60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8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задачи: воспитывать любовь и уважение к историческому прошлому нашей малой родины, помочь детям глубже осознать подвиг нашего народа в грозныегоды Великой Отечественной войны, развивать способность чувствовать, сопереживать, умение слушать окружающих; формировать патриотические чувства.</w:t>
      </w:r>
    </w:p>
    <w:p w:rsidR="00E60B70" w:rsidRPr="00E60B70" w:rsidRDefault="00E60B70" w:rsidP="00E60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70" w:rsidRPr="00E60B70" w:rsidRDefault="00E60B70" w:rsidP="00B0685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0B70">
        <w:rPr>
          <w:rFonts w:ascii="Times New Roman" w:hAnsi="Times New Roman" w:cs="Times New Roman"/>
          <w:b/>
          <w:color w:val="000000"/>
          <w:sz w:val="28"/>
          <w:szCs w:val="28"/>
        </w:rPr>
        <w:t>Ход мероприятия:</w:t>
      </w:r>
    </w:p>
    <w:p w:rsidR="00B06855" w:rsidRPr="00B1583F" w:rsidRDefault="00E60B70" w:rsidP="00B068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0B70">
        <w:rPr>
          <w:b/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: </w:t>
      </w:r>
      <w:r w:rsidR="00B06855" w:rsidRPr="00B1583F">
        <w:rPr>
          <w:color w:val="000000"/>
          <w:sz w:val="28"/>
          <w:szCs w:val="28"/>
        </w:rPr>
        <w:t>Есть в нашей истории события, над которыми не властны ни время, ни переменчивая память людская, ни повседневная суета. Освобождение Кубани от немецко-фашистских захватчиков - одно из них.</w:t>
      </w:r>
    </w:p>
    <w:p w:rsidR="00B06855" w:rsidRDefault="00B06855" w:rsidP="00B068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583F">
        <w:rPr>
          <w:color w:val="000000"/>
          <w:sz w:val="28"/>
          <w:szCs w:val="28"/>
        </w:rPr>
        <w:t>Слайд 1.</w:t>
      </w:r>
    </w:p>
    <w:p w:rsidR="00E5101A" w:rsidRPr="0095294E" w:rsidRDefault="007206DD" w:rsidP="0095294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06DD">
        <w:rPr>
          <w:b/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: </w:t>
      </w:r>
      <w:r w:rsidRPr="002239E0">
        <w:rPr>
          <w:color w:val="000000"/>
          <w:sz w:val="28"/>
          <w:szCs w:val="28"/>
        </w:rPr>
        <w:t>Сегодня мы посвящаем свой урок памяти нашим землякам, павшим на поле брани, оставшимся в живых тружен</w:t>
      </w:r>
      <w:r>
        <w:rPr>
          <w:color w:val="000000"/>
          <w:sz w:val="28"/>
          <w:szCs w:val="28"/>
        </w:rPr>
        <w:t xml:space="preserve">икам тыла, вдовам, детям войны. </w:t>
      </w:r>
      <w:r w:rsidR="00B06855" w:rsidRPr="00B1583F">
        <w:rPr>
          <w:color w:val="000000"/>
          <w:sz w:val="28"/>
          <w:szCs w:val="28"/>
        </w:rPr>
        <w:t>75 лет прошло со дня освобождения Краснодарского края от немецко-фашистских захватчиков. 9 октября 1943 г. Новороссийско-Таманская операция, знаменовавшая завершение битвы за Кавказ, завершилась. День освобождения Краснодара от фашистов – это день новых надежд, день радости, слез, счастья и, конечно, горечь потерь. Советские войска освободили территорию площадью около 200 квадратных километров.</w:t>
      </w:r>
      <w:r w:rsidR="00E60B70">
        <w:rPr>
          <w:color w:val="000000"/>
          <w:sz w:val="28"/>
          <w:szCs w:val="28"/>
        </w:rPr>
        <w:t xml:space="preserve"> А совет</w:t>
      </w:r>
      <w:r w:rsidR="0095294E">
        <w:rPr>
          <w:color w:val="000000"/>
          <w:sz w:val="28"/>
          <w:szCs w:val="28"/>
        </w:rPr>
        <w:t>ские солдаты проявили мужество,</w:t>
      </w:r>
      <w:r w:rsidR="00E60B70">
        <w:rPr>
          <w:color w:val="000000"/>
          <w:sz w:val="28"/>
          <w:szCs w:val="28"/>
        </w:rPr>
        <w:t xml:space="preserve"> героизм</w:t>
      </w:r>
      <w:r w:rsidR="0095294E">
        <w:rPr>
          <w:color w:val="000000"/>
          <w:sz w:val="28"/>
          <w:szCs w:val="28"/>
        </w:rPr>
        <w:t xml:space="preserve"> и патриотизм</w:t>
      </w:r>
      <w:r w:rsidR="00E60B70">
        <w:rPr>
          <w:color w:val="000000"/>
          <w:sz w:val="28"/>
          <w:szCs w:val="28"/>
        </w:rPr>
        <w:t>.</w:t>
      </w:r>
    </w:p>
    <w:p w:rsidR="00E5101A" w:rsidRPr="00E60B70" w:rsidRDefault="00E5101A" w:rsidP="00E51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начала давайте с вами разберемся, что же такое патриотизм?</w:t>
      </w:r>
    </w:p>
    <w:p w:rsidR="00E5101A" w:rsidRDefault="0095294E" w:rsidP="00E51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каждой группе подумать и дать определение слову патриотизм.</w:t>
      </w:r>
    </w:p>
    <w:p w:rsidR="0095294E" w:rsidRDefault="0095294E" w:rsidP="00E51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A96" w:rsidRDefault="0095294E" w:rsidP="00720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29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дают определения.</w:t>
      </w:r>
    </w:p>
    <w:p w:rsidR="0095294E" w:rsidRPr="00CB7A96" w:rsidRDefault="0095294E" w:rsidP="0095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CB7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B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заглянем в словарь </w:t>
      </w:r>
      <w:r w:rsidR="00720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Ожегова</w:t>
      </w:r>
      <w:r w:rsidR="00CB7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01A" w:rsidRPr="00E60B70" w:rsidRDefault="00E5101A" w:rsidP="00E51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01A" w:rsidRPr="00E60B70" w:rsidRDefault="00E5101A" w:rsidP="00E51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E5101A" w:rsidRPr="00E60B70" w:rsidRDefault="00E5101A" w:rsidP="00E51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5101A" w:rsidRPr="00E60B70" w:rsidRDefault="00E5101A" w:rsidP="00E51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E5101A" w:rsidRPr="00E60B70" w:rsidRDefault="00E5101A" w:rsidP="00E51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E5101A" w:rsidRPr="00E60B70" w:rsidRDefault="00E5101A" w:rsidP="00E51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E5101A" w:rsidRPr="00E60B70" w:rsidRDefault="00E5101A" w:rsidP="00E51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E5101A" w:rsidRPr="00E60B70" w:rsidRDefault="00E5101A" w:rsidP="00E51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E5101A" w:rsidRPr="00E60B70" w:rsidRDefault="00E5101A" w:rsidP="00E51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E5101A" w:rsidRPr="00E60B70" w:rsidRDefault="00E5101A" w:rsidP="00E51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7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</w:p>
    <w:p w:rsidR="00E5101A" w:rsidRPr="00E60B70" w:rsidRDefault="00E5101A" w:rsidP="00E51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F3153C" w:rsidRDefault="004769B3" w:rsidP="00E51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Патриотизм </w:t>
      </w:r>
      <w:r w:rsidR="00E5101A" w:rsidRPr="00C06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преданность и любовь к своему отечеству, к своему</w:t>
      </w:r>
      <w:r w:rsidR="0066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01A" w:rsidRPr="00C068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народу.</w:t>
      </w:r>
      <w:r w:rsidR="0066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01A" w:rsidRPr="00C06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(греч. земляк, соотечественник; л</w:t>
      </w:r>
      <w:r w:rsidR="00F3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юбовь к родине) </w:t>
      </w:r>
    </w:p>
    <w:p w:rsidR="00E5101A" w:rsidRDefault="00E5101A" w:rsidP="00E51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 личность, подчиняющая свою жизнь интересам отечества.</w:t>
      </w:r>
    </w:p>
    <w:p w:rsidR="00C068C1" w:rsidRPr="00CB7A96" w:rsidRDefault="00C068C1" w:rsidP="00E51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01A" w:rsidRDefault="00E5101A" w:rsidP="00E51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Фрагмент песни «Священная война».</w:t>
      </w:r>
    </w:p>
    <w:p w:rsidR="00C068C1" w:rsidRPr="00C068C1" w:rsidRDefault="00C068C1" w:rsidP="00E51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1A" w:rsidRPr="00C068C1" w:rsidRDefault="002239E0" w:rsidP="00662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5101A" w:rsidRPr="00C068C1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 1941 года вошло черной датой в историю нашей Родины: фашистская Германия без объявления войны напала на Союз Советских Социалистических Республик. В первые дни войны в военкоматы Краснодарского края пришли первые добровольцы, стремившиеся во что бы</w:t>
      </w:r>
    </w:p>
    <w:p w:rsidR="00E5101A" w:rsidRPr="00C068C1" w:rsidRDefault="00E5101A" w:rsidP="00662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ни стало попасть на фронт и защищать свою Родину. За четыре года в ряды Советской армии на защиту Отечества ушло более 700 тысяч кубанцев, 500 тысяч не вернулись с фронтов Великой Отечественной войны.</w:t>
      </w:r>
    </w:p>
    <w:p w:rsidR="00E5101A" w:rsidRPr="00C068C1" w:rsidRDefault="00E5101A" w:rsidP="00662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общим планом летней кампании 1942 г. гитлеровское командование разработало план захвата Кавказа, получившее условное название «Эдельвейс». Замысел врага состоял в том, чтобы окружить, а затем уничтожить советские войскаюжнее Ростова и овладеть Северным Кавказом. Вражеской группировке противостояли войска Южного и части сил Северо</w:t>
      </w:r>
    </w:p>
    <w:p w:rsidR="00E5101A" w:rsidRPr="00C068C1" w:rsidRDefault="00E5101A" w:rsidP="00662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-Кавказского фронтов. Перед советскими войсками ставилась </w:t>
      </w:r>
    </w:p>
    <w:p w:rsidR="002239E0" w:rsidRPr="002239E0" w:rsidRDefault="00E5101A" w:rsidP="00662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остановить врага, измотать его в оборонительных боях и подготовить условия дляперехода в контрнаступление. Войсками Северо-Кавказского фронта Ставка назначила командовать маршала Семена Михайловича Буденного.</w:t>
      </w:r>
      <w:r w:rsidR="002239E0" w:rsidRPr="002239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9-го августа 1942 г. войска Вермахта вошли в г. Краснодар. Более полугода, а в отдельных районах края почти год длилась оккупация немецко-фашистскими захватчиками кубанских городов, станиц, сел и хуторов. С первых дней оккупации началось методичное уничтожение местных жителей.</w:t>
      </w:r>
    </w:p>
    <w:p w:rsidR="002239E0" w:rsidRPr="00904E4D" w:rsidRDefault="002239E0" w:rsidP="00223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2239E0" w:rsidRPr="002239E0" w:rsidRDefault="002239E0" w:rsidP="00223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Кубань, тебя фашисты захватили</w:t>
      </w:r>
    </w:p>
    <w:p w:rsidR="002239E0" w:rsidRPr="002239E0" w:rsidRDefault="002239E0" w:rsidP="00223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летом жарким и сухим.</w:t>
      </w:r>
    </w:p>
    <w:p w:rsidR="002239E0" w:rsidRPr="002239E0" w:rsidRDefault="002239E0" w:rsidP="00223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станицы, в города они вступили,</w:t>
      </w:r>
    </w:p>
    <w:p w:rsidR="002239E0" w:rsidRPr="002239E0" w:rsidRDefault="002239E0" w:rsidP="00223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ты, Кубань, не покор</w:t>
      </w:r>
      <w:r w:rsidR="00F315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илась</w:t>
      </w:r>
      <w:r w:rsidRPr="0022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</w:t>
      </w:r>
    </w:p>
    <w:p w:rsidR="002239E0" w:rsidRPr="00904E4D" w:rsidRDefault="002239E0" w:rsidP="00223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2239E0" w:rsidRPr="002239E0" w:rsidRDefault="002239E0" w:rsidP="00223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Вставай, Кубань!</w:t>
      </w:r>
    </w:p>
    <w:p w:rsidR="002239E0" w:rsidRPr="002239E0" w:rsidRDefault="002239E0" w:rsidP="00223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Народным гневом</w:t>
      </w:r>
    </w:p>
    <w:p w:rsidR="000D74B8" w:rsidRDefault="002239E0" w:rsidP="000D7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E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Бурли, бушуй, мятись, вскипай.</w:t>
      </w:r>
    </w:p>
    <w:p w:rsidR="000D74B8" w:rsidRPr="000D74B8" w:rsidRDefault="000D74B8" w:rsidP="000D7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4B8" w:rsidRPr="002239E0" w:rsidRDefault="000D74B8" w:rsidP="000D74B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74B8">
        <w:rPr>
          <w:b/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: </w:t>
      </w:r>
      <w:r w:rsidRPr="002239E0">
        <w:rPr>
          <w:color w:val="000000"/>
          <w:sz w:val="28"/>
          <w:szCs w:val="28"/>
        </w:rPr>
        <w:t>1942 год вошел в историю Краснодарского края, как трагический год оккупации немецко-фашистскими захватчиками. В ходе войны Кубань побывала и глубоким тылом, и прифронтовой полосой, и театром военных действий, и зоной оккупации. Именно в годы, опаленные войной, во всем величии проявились патриотизм, верность Родине, воля к победе, самоотверженность и героизм кубанского народа.</w:t>
      </w:r>
    </w:p>
    <w:p w:rsidR="00F3153C" w:rsidRDefault="000D74B8" w:rsidP="00F3153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74B8">
        <w:rPr>
          <w:color w:val="000000"/>
          <w:sz w:val="28"/>
          <w:szCs w:val="28"/>
        </w:rPr>
        <w:t>Фашисты, много по России прошагали</w:t>
      </w:r>
      <w:r w:rsidRPr="000D74B8">
        <w:rPr>
          <w:color w:val="000000"/>
          <w:sz w:val="28"/>
          <w:szCs w:val="28"/>
        </w:rPr>
        <w:br/>
        <w:t>И в августе пришли к нам на Кубань.</w:t>
      </w:r>
    </w:p>
    <w:p w:rsidR="000D74B8" w:rsidRPr="000D74B8" w:rsidRDefault="000D74B8" w:rsidP="00F3153C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0D74B8">
        <w:rPr>
          <w:color w:val="000000"/>
          <w:sz w:val="28"/>
          <w:szCs w:val="28"/>
        </w:rPr>
        <w:lastRenderedPageBreak/>
        <w:br/>
      </w:r>
      <w:r w:rsidR="005E24F9">
        <w:rPr>
          <w:color w:val="000000"/>
          <w:sz w:val="28"/>
          <w:szCs w:val="28"/>
        </w:rPr>
        <w:t xml:space="preserve">2. </w:t>
      </w:r>
      <w:r w:rsidRPr="000D74B8">
        <w:rPr>
          <w:color w:val="000000"/>
          <w:sz w:val="28"/>
          <w:szCs w:val="28"/>
        </w:rPr>
        <w:t>Сухим и жарким летом, в станицы, города врывались,</w:t>
      </w:r>
      <w:r w:rsidRPr="000D74B8">
        <w:rPr>
          <w:color w:val="000000"/>
          <w:sz w:val="28"/>
          <w:szCs w:val="28"/>
        </w:rPr>
        <w:br/>
        <w:t>Но не покорил</w:t>
      </w:r>
      <w:r>
        <w:rPr>
          <w:color w:val="000000"/>
          <w:sz w:val="28"/>
          <w:szCs w:val="28"/>
        </w:rPr>
        <w:t xml:space="preserve">ась, ты Кубань врагам! </w:t>
      </w:r>
      <w:r w:rsidRPr="000D74B8">
        <w:rPr>
          <w:color w:val="000000"/>
          <w:sz w:val="28"/>
          <w:szCs w:val="28"/>
        </w:rPr>
        <w:br/>
      </w:r>
      <w:r w:rsidRPr="000D74B8">
        <w:rPr>
          <w:color w:val="000000"/>
          <w:sz w:val="28"/>
          <w:szCs w:val="28"/>
        </w:rPr>
        <w:br/>
      </w:r>
      <w:r w:rsidR="005E24F9">
        <w:rPr>
          <w:color w:val="000000"/>
          <w:sz w:val="28"/>
          <w:szCs w:val="28"/>
        </w:rPr>
        <w:t xml:space="preserve">3. </w:t>
      </w:r>
      <w:r w:rsidRPr="000D74B8">
        <w:rPr>
          <w:color w:val="000000"/>
          <w:sz w:val="28"/>
          <w:szCs w:val="28"/>
        </w:rPr>
        <w:t>Рвались фашисты к нефти, газу, хлебу</w:t>
      </w:r>
      <w:r w:rsidRPr="000D74B8">
        <w:rPr>
          <w:color w:val="000000"/>
          <w:sz w:val="28"/>
          <w:szCs w:val="28"/>
        </w:rPr>
        <w:br/>
        <w:t>Наш чернозём везли к себе домой.</w:t>
      </w:r>
      <w:r w:rsidRPr="000D74B8">
        <w:rPr>
          <w:color w:val="000000"/>
          <w:sz w:val="28"/>
          <w:szCs w:val="28"/>
        </w:rPr>
        <w:br/>
        <w:t>Но каждый день, взрывались их составы,</w:t>
      </w:r>
      <w:r w:rsidRPr="000D74B8">
        <w:rPr>
          <w:color w:val="000000"/>
          <w:sz w:val="28"/>
          <w:szCs w:val="28"/>
        </w:rPr>
        <w:br/>
        <w:t xml:space="preserve">От партизанов, принимали бой! </w:t>
      </w:r>
      <w:r w:rsidRPr="000D74B8">
        <w:rPr>
          <w:color w:val="000000"/>
          <w:sz w:val="28"/>
          <w:szCs w:val="28"/>
        </w:rPr>
        <w:br/>
      </w:r>
      <w:r w:rsidRPr="000D74B8">
        <w:rPr>
          <w:color w:val="000000"/>
          <w:sz w:val="28"/>
          <w:szCs w:val="28"/>
        </w:rPr>
        <w:br/>
      </w:r>
      <w:r w:rsidR="005E24F9">
        <w:rPr>
          <w:color w:val="000000"/>
          <w:sz w:val="28"/>
          <w:szCs w:val="28"/>
        </w:rPr>
        <w:t xml:space="preserve">4. </w:t>
      </w:r>
      <w:r w:rsidRPr="000D74B8">
        <w:rPr>
          <w:color w:val="000000"/>
          <w:sz w:val="28"/>
          <w:szCs w:val="28"/>
        </w:rPr>
        <w:t>Сражались партизаны яростно, достойно!</w:t>
      </w:r>
      <w:r w:rsidRPr="000D74B8">
        <w:rPr>
          <w:color w:val="000000"/>
          <w:sz w:val="28"/>
          <w:szCs w:val="28"/>
        </w:rPr>
        <w:br/>
        <w:t>Ни дня фашисты не могли спокойно спать!</w:t>
      </w:r>
      <w:r w:rsidRPr="000D74B8">
        <w:rPr>
          <w:color w:val="000000"/>
          <w:sz w:val="28"/>
          <w:szCs w:val="28"/>
        </w:rPr>
        <w:br/>
        <w:t>Ни в Краснодаре, Усть-Лабинске, Армавире,</w:t>
      </w:r>
      <w:r w:rsidRPr="000D74B8">
        <w:rPr>
          <w:color w:val="000000"/>
          <w:sz w:val="28"/>
          <w:szCs w:val="28"/>
        </w:rPr>
        <w:br/>
        <w:t>С победой не п</w:t>
      </w:r>
      <w:r w:rsidR="005E24F9">
        <w:rPr>
          <w:color w:val="000000"/>
          <w:sz w:val="28"/>
          <w:szCs w:val="28"/>
        </w:rPr>
        <w:t xml:space="preserve">ришлось им прошагать! </w:t>
      </w:r>
    </w:p>
    <w:p w:rsidR="005E24F9" w:rsidRPr="005E24F9" w:rsidRDefault="005E24F9" w:rsidP="005E24F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E24F9">
        <w:rPr>
          <w:b/>
          <w:color w:val="000000"/>
          <w:sz w:val="28"/>
          <w:szCs w:val="28"/>
        </w:rPr>
        <w:t>Слайд 2.</w:t>
      </w:r>
    </w:p>
    <w:p w:rsidR="005E24F9" w:rsidRPr="005E24F9" w:rsidRDefault="005E24F9" w:rsidP="00662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24F9">
        <w:rPr>
          <w:b/>
          <w:color w:val="000000"/>
          <w:sz w:val="28"/>
          <w:szCs w:val="28"/>
        </w:rPr>
        <w:t>Учитель:</w:t>
      </w:r>
      <w:r w:rsidRPr="005E24F9">
        <w:rPr>
          <w:color w:val="000000"/>
          <w:sz w:val="28"/>
          <w:szCs w:val="28"/>
        </w:rPr>
        <w:t>Неприятель рвался к неистощимым природным и иным богатствам Кавказа. Он стремился захватить его нефтяные районы, которые к тому времени давали стране решающую долю всей нефти и нефтепродуктов. Он стремился захватить одну из богатейших житниц нашей страны - хлебородные районы юга русской Федерации, и до этого всего его жемчужину - Кубань.</w:t>
      </w:r>
    </w:p>
    <w:p w:rsidR="000D74B8" w:rsidRDefault="005E24F9" w:rsidP="006620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4F9">
        <w:rPr>
          <w:rFonts w:ascii="Times New Roman" w:hAnsi="Times New Roman" w:cs="Times New Roman"/>
          <w:color w:val="000000"/>
          <w:sz w:val="28"/>
          <w:szCs w:val="28"/>
        </w:rPr>
        <w:t>Неприятель рассчитывал, что с захватом Кавказа Турция от выжидательной позиции перейдёт к прямым военным действиям против русского народа и в то же время для фашистской Германии раскроются способности для расширения злости в направлении близкого и Среднего Востока. Таковым образом, борьба за Кавказ имела для нашей Родины жизненно принципиальное значение, а сама борьба приняла очень ожесточённый характер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165F" w:rsidRPr="00F3153C" w:rsidRDefault="00F3153C" w:rsidP="005E24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153C">
        <w:rPr>
          <w:rFonts w:ascii="Times New Roman" w:hAnsi="Times New Roman" w:cs="Times New Roman"/>
          <w:b/>
          <w:color w:val="000000"/>
          <w:sz w:val="28"/>
          <w:szCs w:val="28"/>
        </w:rPr>
        <w:t>Слайд 3.</w:t>
      </w:r>
    </w:p>
    <w:p w:rsidR="001A165F" w:rsidRPr="001A165F" w:rsidRDefault="001A165F" w:rsidP="001A16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уч. </w:t>
      </w:r>
      <w:r w:rsidRPr="001A165F">
        <w:rPr>
          <w:color w:val="000000"/>
          <w:sz w:val="28"/>
          <w:szCs w:val="28"/>
        </w:rPr>
        <w:t>1 января 1943 г. – начало Северо-Кавказской наступательной операции.</w:t>
      </w:r>
    </w:p>
    <w:p w:rsidR="001A165F" w:rsidRPr="001A165F" w:rsidRDefault="001A165F" w:rsidP="001A16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уч. </w:t>
      </w:r>
      <w:r w:rsidRPr="001A165F">
        <w:rPr>
          <w:color w:val="000000"/>
          <w:sz w:val="28"/>
          <w:szCs w:val="28"/>
        </w:rPr>
        <w:t>21-22 января 1943 г. – дни освобождения от немецко-фашистских захватчиков первых двух районов Краснодарского края – Отрадненского и Успенского. До конца января были освобождены еще 33 района.</w:t>
      </w:r>
    </w:p>
    <w:p w:rsidR="001A165F" w:rsidRPr="001A165F" w:rsidRDefault="001A165F" w:rsidP="001A16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уч. </w:t>
      </w:r>
      <w:r w:rsidRPr="001A165F">
        <w:rPr>
          <w:color w:val="000000"/>
          <w:sz w:val="28"/>
          <w:szCs w:val="28"/>
        </w:rPr>
        <w:t>23 января 1943 – день освобождения г. Армавира от немецко-фашистских захватчиков.</w:t>
      </w:r>
    </w:p>
    <w:p w:rsidR="001A165F" w:rsidRPr="001A165F" w:rsidRDefault="001A165F" w:rsidP="001A16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уч. </w:t>
      </w:r>
      <w:r w:rsidRPr="001A165F">
        <w:rPr>
          <w:color w:val="000000"/>
          <w:sz w:val="28"/>
          <w:szCs w:val="28"/>
        </w:rPr>
        <w:t>28 января 1943г. – день освобождения г. Горячего Ключа от немецко-фашистских захватчиков.</w:t>
      </w:r>
    </w:p>
    <w:p w:rsidR="001A165F" w:rsidRPr="001A165F" w:rsidRDefault="001A165F" w:rsidP="001A16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уч. </w:t>
      </w:r>
      <w:r w:rsidRPr="001A165F">
        <w:rPr>
          <w:color w:val="000000"/>
          <w:sz w:val="28"/>
          <w:szCs w:val="28"/>
        </w:rPr>
        <w:t>Накануне освобождения Краснодара 10 февраля 1943 г., фашисты сожгли заживо в здании гестапо 300 человек, на улицах города повесили более 20 человек. За время оккупации в городе погибло свыше 13 тысяч жителей.</w:t>
      </w:r>
    </w:p>
    <w:p w:rsidR="005E24F9" w:rsidRDefault="001A165F" w:rsidP="0058715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 уч. </w:t>
      </w:r>
      <w:r w:rsidR="00587158" w:rsidRPr="00587158">
        <w:rPr>
          <w:color w:val="000000"/>
          <w:sz w:val="28"/>
          <w:szCs w:val="28"/>
        </w:rPr>
        <w:t xml:space="preserve">Накануне освобождения Краснодара 10 февраля 1943 г., фашисты сожгли заживо в здании гестапо 300 человек, на улицах города повесили </w:t>
      </w:r>
      <w:r w:rsidR="00587158" w:rsidRPr="00587158">
        <w:rPr>
          <w:color w:val="000000"/>
          <w:sz w:val="28"/>
          <w:szCs w:val="28"/>
        </w:rPr>
        <w:lastRenderedPageBreak/>
        <w:t>более 20 человек. За время оккупации в городе погибло свыше 13 тысяч жителей.</w:t>
      </w:r>
      <w:r w:rsidR="00587158">
        <w:rPr>
          <w:color w:val="000000"/>
          <w:sz w:val="28"/>
          <w:szCs w:val="28"/>
        </w:rPr>
        <w:t xml:space="preserve"> А </w:t>
      </w:r>
      <w:r w:rsidRPr="001A165F">
        <w:rPr>
          <w:color w:val="000000"/>
          <w:sz w:val="28"/>
          <w:szCs w:val="28"/>
        </w:rPr>
        <w:t>12 февраля 1943 г. – день освобождения г. Краснодара от немецко-фашистских захватчиков.</w:t>
      </w:r>
    </w:p>
    <w:p w:rsidR="005E24F9" w:rsidRDefault="005E24F9" w:rsidP="001A1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Видеофрагмент «Освобождение Кубани».</w:t>
      </w:r>
    </w:p>
    <w:p w:rsidR="00E6151B" w:rsidRDefault="00E6151B" w:rsidP="001A1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51B" w:rsidRPr="005E24F9" w:rsidRDefault="00E6151B" w:rsidP="00E61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E2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столицы Кубани стало мощным стимулом в борьбе за полное изгнание захватчиков с территории края. Но это был праздник "со слезами на глазах...".</w:t>
      </w:r>
    </w:p>
    <w:p w:rsidR="001A165F" w:rsidRPr="00E6151B" w:rsidRDefault="00E6151B" w:rsidP="00E61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E0">
        <w:rPr>
          <w:rFonts w:ascii="Times New Roman" w:hAnsi="Times New Roman" w:cs="Times New Roman"/>
          <w:color w:val="000000"/>
          <w:sz w:val="28"/>
          <w:szCs w:val="28"/>
        </w:rPr>
        <w:t>Но Победа досталась Кубани высокой ценой. В начале войны Кубанцы широко поддержали, патриотический порыв советского народа по созданию добровольческих формирований. Только за один месяц в военкоматы Краснодарского края было подано 17 тысяч заявлений от добровольцев, из них 4000 – от женщин. За годы войны, каждый пятый житель Кубани ушел на фронт.</w:t>
      </w:r>
      <w:r w:rsidRPr="002239E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A165F" w:rsidRPr="001A165F" w:rsidRDefault="001A165F" w:rsidP="001A16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165F">
        <w:rPr>
          <w:b/>
          <w:color w:val="000000"/>
          <w:sz w:val="28"/>
          <w:szCs w:val="28"/>
        </w:rPr>
        <w:t>Ученик</w:t>
      </w:r>
      <w:r>
        <w:rPr>
          <w:color w:val="000000"/>
          <w:sz w:val="28"/>
          <w:szCs w:val="28"/>
        </w:rPr>
        <w:t xml:space="preserve">: </w:t>
      </w:r>
      <w:r w:rsidRPr="001A165F">
        <w:rPr>
          <w:color w:val="000000"/>
          <w:sz w:val="28"/>
          <w:szCs w:val="28"/>
        </w:rPr>
        <w:t>9 сентября началась Новороссийско-Таманская операция, в результате которой была прорвана «Голубая линия». Именно отсюда с прорыва "Голубой линии", с боев за Сопку Героев начался путь к Великой Победе. Бои за высоту длились несколько дней, на одном только участке высоты пало более 16000 бойцов Красной армии!</w:t>
      </w:r>
    </w:p>
    <w:p w:rsidR="005E24F9" w:rsidRPr="00E6151B" w:rsidRDefault="001A165F" w:rsidP="005E24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165F">
        <w:rPr>
          <w:b/>
          <w:color w:val="000000"/>
          <w:sz w:val="28"/>
          <w:szCs w:val="28"/>
        </w:rPr>
        <w:t>Ученик</w:t>
      </w:r>
      <w:r>
        <w:rPr>
          <w:color w:val="000000"/>
          <w:sz w:val="28"/>
          <w:szCs w:val="28"/>
        </w:rPr>
        <w:t xml:space="preserve">: </w:t>
      </w:r>
      <w:r w:rsidRPr="001A165F">
        <w:rPr>
          <w:color w:val="000000"/>
          <w:sz w:val="28"/>
          <w:szCs w:val="28"/>
        </w:rPr>
        <w:t>16 сентября освобожден Новороссийск. Войска Северо-Кавказского фронта во взаимодействии с авиацией, Черноморским флотом и Азовской военной флотилией завершили разгром Таманской группировки противника и 9 октября 1943 г. полностью очистили от врага Таманский полуостров. С освобождением всей территории края закончилась и битва за Кавказ.</w:t>
      </w:r>
    </w:p>
    <w:p w:rsidR="00E5101A" w:rsidRDefault="004769B3" w:rsidP="00E510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769B3">
        <w:rPr>
          <w:b/>
          <w:color w:val="000000"/>
          <w:sz w:val="28"/>
          <w:szCs w:val="28"/>
        </w:rPr>
        <w:t>Ученик:</w:t>
      </w:r>
      <w:r w:rsidR="00E5101A" w:rsidRPr="00E6151B">
        <w:rPr>
          <w:color w:val="000000"/>
          <w:sz w:val="28"/>
          <w:szCs w:val="28"/>
        </w:rPr>
        <w:t>Всего на фронтах Великой Отечественной воевало 68 тыс. краснодарцев. Из них более 18 тысяч не вернулись с войны. В столице Кубани каратели уничтожили более 13 тысяч мирных жителей.</w:t>
      </w:r>
      <w:r w:rsidR="00E5101A" w:rsidRPr="00E6151B">
        <w:rPr>
          <w:color w:val="000000"/>
          <w:sz w:val="28"/>
          <w:szCs w:val="28"/>
        </w:rPr>
        <w:br/>
        <w:t>80 тыс. краснодарцев – фронтовиков и тружеников тыла награждено орденами и медалями, 33 - удостоены высокого звания Героя Советского Союза.</w:t>
      </w:r>
      <w:r w:rsidR="00E5101A" w:rsidRPr="00E6151B">
        <w:rPr>
          <w:color w:val="000000"/>
          <w:sz w:val="28"/>
          <w:szCs w:val="28"/>
        </w:rPr>
        <w:br/>
      </w:r>
      <w:bookmarkStart w:id="0" w:name="_GoBack"/>
      <w:bookmarkEnd w:id="0"/>
      <w:r w:rsidRPr="004769B3">
        <w:rPr>
          <w:b/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: </w:t>
      </w:r>
      <w:r w:rsidR="00E5101A" w:rsidRPr="00E6151B">
        <w:rPr>
          <w:color w:val="000000"/>
          <w:sz w:val="28"/>
          <w:szCs w:val="28"/>
        </w:rPr>
        <w:t>Сегодня мы склоняем головы в знак скорби о миллионах павших в боях советских воинов, уничтоженных мирных жителей нашей Отчизны, об угнанных и пропавших на чужбине. Мы отдаем дань глубочайшего уважения тем, кто отстоял свободу и независимость нашей Родины, кто своим самоотверженным трудом ковал победу в тылу на оборонных предприятиях, объектах государственного значения, восстанавливал разрушенные города и села.</w:t>
      </w:r>
    </w:p>
    <w:p w:rsidR="00587158" w:rsidRPr="00546A14" w:rsidRDefault="00587158" w:rsidP="00E5101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46A14">
        <w:rPr>
          <w:b/>
          <w:color w:val="000000"/>
          <w:sz w:val="28"/>
          <w:szCs w:val="28"/>
        </w:rPr>
        <w:t>Просмотр репродукций по группам. Обсуждение.</w:t>
      </w:r>
    </w:p>
    <w:p w:rsidR="00E5101A" w:rsidRPr="00E6151B" w:rsidRDefault="00E6151B" w:rsidP="00E510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51B">
        <w:rPr>
          <w:b/>
          <w:color w:val="000000"/>
          <w:sz w:val="28"/>
          <w:szCs w:val="28"/>
        </w:rPr>
        <w:t>Ученик</w:t>
      </w:r>
      <w:r w:rsidRPr="00E6151B">
        <w:rPr>
          <w:color w:val="000000"/>
          <w:sz w:val="28"/>
          <w:szCs w:val="28"/>
        </w:rPr>
        <w:t xml:space="preserve">: </w:t>
      </w:r>
      <w:r w:rsidR="00E5101A" w:rsidRPr="00E6151B">
        <w:rPr>
          <w:color w:val="000000"/>
          <w:sz w:val="28"/>
          <w:szCs w:val="28"/>
        </w:rPr>
        <w:t>Слава ветеранам Великой Отечественной войны! Низкий поклон всем павшим и всем, кто не дожил до этой знаменательной даты! А лучшим подарком для всех нас пусть будет мирное небо над головой и сильная непобедимая Россия.</w:t>
      </w:r>
    </w:p>
    <w:p w:rsidR="00E5101A" w:rsidRPr="00E6151B" w:rsidRDefault="00587158" w:rsidP="00E510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E5101A" w:rsidRPr="00E6151B">
        <w:rPr>
          <w:color w:val="000000"/>
          <w:sz w:val="28"/>
          <w:szCs w:val="28"/>
        </w:rPr>
        <w:t>Светлая память</w:t>
      </w:r>
      <w:r w:rsidR="00E5101A" w:rsidRPr="00E6151B">
        <w:rPr>
          <w:color w:val="000000"/>
          <w:sz w:val="28"/>
          <w:szCs w:val="28"/>
        </w:rPr>
        <w:br/>
        <w:t>Тем, кого нет!</w:t>
      </w:r>
      <w:r w:rsidR="00E5101A" w:rsidRPr="00E6151B">
        <w:rPr>
          <w:color w:val="000000"/>
          <w:sz w:val="28"/>
          <w:szCs w:val="28"/>
        </w:rPr>
        <w:br/>
        <w:t>Тем,</w:t>
      </w:r>
      <w:r w:rsidR="00E5101A" w:rsidRPr="00E6151B">
        <w:rPr>
          <w:color w:val="000000"/>
          <w:sz w:val="28"/>
          <w:szCs w:val="28"/>
        </w:rPr>
        <w:br/>
        <w:t>Кто не встретил</w:t>
      </w:r>
      <w:r w:rsidR="00E5101A" w:rsidRPr="00E6151B">
        <w:rPr>
          <w:color w:val="000000"/>
          <w:sz w:val="28"/>
          <w:szCs w:val="28"/>
        </w:rPr>
        <w:br/>
        <w:t>Мирный Рассвет,</w:t>
      </w:r>
      <w:r w:rsidR="00E5101A" w:rsidRPr="00E6151B">
        <w:rPr>
          <w:color w:val="000000"/>
          <w:sz w:val="28"/>
          <w:szCs w:val="28"/>
        </w:rPr>
        <w:br/>
      </w:r>
      <w:r w:rsidR="00E5101A" w:rsidRPr="00E615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2.</w:t>
      </w:r>
      <w:r w:rsidR="00E5101A" w:rsidRPr="00E6151B">
        <w:rPr>
          <w:color w:val="000000"/>
          <w:sz w:val="28"/>
          <w:szCs w:val="28"/>
        </w:rPr>
        <w:t>Сквозь канонады,</w:t>
      </w:r>
      <w:r w:rsidR="00E5101A" w:rsidRPr="00E6151B">
        <w:rPr>
          <w:color w:val="000000"/>
          <w:sz w:val="28"/>
          <w:szCs w:val="28"/>
        </w:rPr>
        <w:br/>
        <w:t>Сквозь голод,</w:t>
      </w:r>
      <w:r w:rsidR="00E5101A" w:rsidRPr="00E6151B">
        <w:rPr>
          <w:color w:val="000000"/>
          <w:sz w:val="28"/>
          <w:szCs w:val="28"/>
        </w:rPr>
        <w:br/>
        <w:t>Сквозь страх,</w:t>
      </w:r>
      <w:r w:rsidR="00E5101A" w:rsidRPr="00E6151B">
        <w:rPr>
          <w:color w:val="000000"/>
          <w:sz w:val="28"/>
          <w:szCs w:val="28"/>
        </w:rPr>
        <w:br/>
        <w:t>Гордо Победу</w:t>
      </w:r>
      <w:r w:rsidR="00E5101A" w:rsidRPr="00E6151B">
        <w:rPr>
          <w:color w:val="000000"/>
          <w:sz w:val="28"/>
          <w:szCs w:val="28"/>
        </w:rPr>
        <w:br/>
        <w:t>Нёс на плеча</w:t>
      </w:r>
      <w:r w:rsidR="00F3153C">
        <w:rPr>
          <w:color w:val="000000"/>
          <w:sz w:val="28"/>
          <w:szCs w:val="28"/>
        </w:rPr>
        <w:t>х.</w:t>
      </w:r>
    </w:p>
    <w:p w:rsidR="00E5101A" w:rsidRPr="00E6151B" w:rsidRDefault="00587158" w:rsidP="00E510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5101A" w:rsidRPr="00E6151B">
        <w:rPr>
          <w:color w:val="000000"/>
          <w:sz w:val="28"/>
          <w:szCs w:val="28"/>
        </w:rPr>
        <w:t>Боже!</w:t>
      </w:r>
      <w:r w:rsidR="00E5101A" w:rsidRPr="00E6151B">
        <w:rPr>
          <w:color w:val="000000"/>
          <w:sz w:val="28"/>
          <w:szCs w:val="28"/>
        </w:rPr>
        <w:br/>
        <w:t>Дай здравия</w:t>
      </w:r>
      <w:r w:rsidR="00E5101A" w:rsidRPr="00E6151B">
        <w:rPr>
          <w:color w:val="000000"/>
          <w:sz w:val="28"/>
          <w:szCs w:val="28"/>
        </w:rPr>
        <w:br/>
        <w:t>Тем, кто живой,</w:t>
      </w:r>
      <w:r w:rsidR="00E5101A" w:rsidRPr="00E6151B">
        <w:rPr>
          <w:color w:val="000000"/>
          <w:sz w:val="28"/>
          <w:szCs w:val="28"/>
        </w:rPr>
        <w:br/>
        <w:t>После побоищ,</w:t>
      </w:r>
      <w:r w:rsidR="00E5101A" w:rsidRPr="00E6151B">
        <w:rPr>
          <w:color w:val="000000"/>
          <w:sz w:val="28"/>
          <w:szCs w:val="28"/>
        </w:rPr>
        <w:br/>
        <w:t>Вернулся домой!</w:t>
      </w:r>
      <w:r w:rsidR="00E5101A" w:rsidRPr="00E6151B">
        <w:rPr>
          <w:color w:val="000000"/>
          <w:sz w:val="28"/>
          <w:szCs w:val="28"/>
        </w:rPr>
        <w:br/>
      </w:r>
      <w:r w:rsidR="00E5101A" w:rsidRPr="00E615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4.</w:t>
      </w:r>
      <w:r w:rsidR="00E5101A" w:rsidRPr="00E6151B">
        <w:rPr>
          <w:color w:val="000000"/>
          <w:sz w:val="28"/>
          <w:szCs w:val="28"/>
        </w:rPr>
        <w:t>Вам, ветераны,</w:t>
      </w:r>
      <w:r w:rsidR="00E5101A" w:rsidRPr="00E6151B">
        <w:rPr>
          <w:color w:val="000000"/>
          <w:sz w:val="28"/>
          <w:szCs w:val="28"/>
        </w:rPr>
        <w:br/>
        <w:t>В близи и в дали...</w:t>
      </w:r>
      <w:r w:rsidR="00E5101A" w:rsidRPr="00E6151B">
        <w:rPr>
          <w:color w:val="000000"/>
          <w:sz w:val="28"/>
          <w:szCs w:val="28"/>
        </w:rPr>
        <w:br/>
        <w:t>Низкий поклон</w:t>
      </w:r>
      <w:r>
        <w:rPr>
          <w:color w:val="000000"/>
          <w:sz w:val="28"/>
          <w:szCs w:val="28"/>
        </w:rPr>
        <w:br/>
        <w:t>Наш</w:t>
      </w:r>
      <w:r>
        <w:rPr>
          <w:color w:val="000000"/>
          <w:sz w:val="28"/>
          <w:szCs w:val="28"/>
        </w:rPr>
        <w:br/>
        <w:t xml:space="preserve">До самой земли!!! </w:t>
      </w:r>
    </w:p>
    <w:p w:rsidR="00E5101A" w:rsidRPr="00E6151B" w:rsidRDefault="00587158" w:rsidP="00E510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5</w:t>
      </w:r>
      <w:r w:rsidR="00E5101A" w:rsidRPr="00E6151B">
        <w:rPr>
          <w:color w:val="000000"/>
          <w:sz w:val="28"/>
          <w:szCs w:val="28"/>
        </w:rPr>
        <w:t>.</w:t>
      </w:r>
    </w:p>
    <w:p w:rsidR="00E5101A" w:rsidRPr="00587158" w:rsidRDefault="00587158" w:rsidP="0058715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Объявляется минута молчания.</w:t>
      </w:r>
    </w:p>
    <w:p w:rsidR="00587158" w:rsidRDefault="00E5101A" w:rsidP="0058715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158">
        <w:rPr>
          <w:color w:val="000000"/>
          <w:sz w:val="28"/>
          <w:szCs w:val="28"/>
        </w:rPr>
        <w:t>Подобные героические события не должны забываться, мы должны чтить и помнить имена всех воинов, которые не жалея себя освободили нашу землю от фашистских оккупантов…</w:t>
      </w:r>
    </w:p>
    <w:p w:rsidR="00587158" w:rsidRDefault="00587158" w:rsidP="005871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158">
        <w:rPr>
          <w:b/>
          <w:color w:val="000000"/>
          <w:sz w:val="28"/>
          <w:szCs w:val="28"/>
        </w:rPr>
        <w:t>Ученик:</w:t>
      </w:r>
      <w:r>
        <w:rPr>
          <w:color w:val="000000"/>
          <w:sz w:val="28"/>
          <w:szCs w:val="28"/>
        </w:rPr>
        <w:t xml:space="preserve"> Прошла война,</w:t>
      </w:r>
    </w:p>
    <w:p w:rsidR="00587158" w:rsidRDefault="00587158" w:rsidP="005871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Прошла страда.</w:t>
      </w:r>
    </w:p>
    <w:p w:rsidR="00587158" w:rsidRDefault="00587158" w:rsidP="005871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боль взывает к людям.</w:t>
      </w:r>
    </w:p>
    <w:p w:rsidR="00587158" w:rsidRDefault="00587158" w:rsidP="005871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люди никогда,</w:t>
      </w:r>
    </w:p>
    <w:p w:rsidR="00E5101A" w:rsidRPr="00587158" w:rsidRDefault="00587158" w:rsidP="005871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этом не забудем!</w:t>
      </w:r>
      <w:r w:rsidR="00E5101A" w:rsidRPr="00587158">
        <w:rPr>
          <w:color w:val="000000"/>
          <w:sz w:val="28"/>
          <w:szCs w:val="28"/>
        </w:rPr>
        <w:br/>
      </w:r>
    </w:p>
    <w:p w:rsidR="00E5101A" w:rsidRDefault="00E5101A" w:rsidP="00E5101A"/>
    <w:sectPr w:rsidR="00E5101A" w:rsidSect="00904E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327" w:rsidRDefault="00C34327" w:rsidP="00B1583F">
      <w:pPr>
        <w:spacing w:after="0" w:line="240" w:lineRule="auto"/>
      </w:pPr>
      <w:r>
        <w:separator/>
      </w:r>
    </w:p>
  </w:endnote>
  <w:endnote w:type="continuationSeparator" w:id="1">
    <w:p w:rsidR="00C34327" w:rsidRDefault="00C34327" w:rsidP="00B1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327" w:rsidRDefault="00C34327" w:rsidP="00B1583F">
      <w:pPr>
        <w:spacing w:after="0" w:line="240" w:lineRule="auto"/>
      </w:pPr>
      <w:r>
        <w:separator/>
      </w:r>
    </w:p>
  </w:footnote>
  <w:footnote w:type="continuationSeparator" w:id="1">
    <w:p w:rsidR="00C34327" w:rsidRDefault="00C34327" w:rsidP="00B15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981"/>
    <w:multiLevelType w:val="hybridMultilevel"/>
    <w:tmpl w:val="BDD66538"/>
    <w:lvl w:ilvl="0" w:tplc="8A4C2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27603B"/>
    <w:multiLevelType w:val="hybridMultilevel"/>
    <w:tmpl w:val="3572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CA3"/>
    <w:rsid w:val="000D74B8"/>
    <w:rsid w:val="001A165F"/>
    <w:rsid w:val="002239E0"/>
    <w:rsid w:val="004769B3"/>
    <w:rsid w:val="00546A14"/>
    <w:rsid w:val="00587158"/>
    <w:rsid w:val="005E24F9"/>
    <w:rsid w:val="0066206B"/>
    <w:rsid w:val="006E7DA4"/>
    <w:rsid w:val="007206DD"/>
    <w:rsid w:val="008343E2"/>
    <w:rsid w:val="00904E4D"/>
    <w:rsid w:val="0095294E"/>
    <w:rsid w:val="00A43E69"/>
    <w:rsid w:val="00A8207B"/>
    <w:rsid w:val="00B06855"/>
    <w:rsid w:val="00B1583F"/>
    <w:rsid w:val="00C068C1"/>
    <w:rsid w:val="00C34327"/>
    <w:rsid w:val="00C82CA3"/>
    <w:rsid w:val="00CB7A96"/>
    <w:rsid w:val="00D70A77"/>
    <w:rsid w:val="00E5101A"/>
    <w:rsid w:val="00E60B70"/>
    <w:rsid w:val="00E6151B"/>
    <w:rsid w:val="00F31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15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583F"/>
  </w:style>
  <w:style w:type="paragraph" w:styleId="a6">
    <w:name w:val="footer"/>
    <w:basedOn w:val="a"/>
    <w:link w:val="a7"/>
    <w:uiPriority w:val="99"/>
    <w:unhideWhenUsed/>
    <w:rsid w:val="00B15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83F"/>
  </w:style>
  <w:style w:type="paragraph" w:styleId="a8">
    <w:name w:val="Balloon Text"/>
    <w:basedOn w:val="a"/>
    <w:link w:val="a9"/>
    <w:uiPriority w:val="99"/>
    <w:semiHidden/>
    <w:unhideWhenUsed/>
    <w:rsid w:val="0022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comp</cp:lastModifiedBy>
  <cp:revision>9</cp:revision>
  <cp:lastPrinted>2018-10-05T12:38:00Z</cp:lastPrinted>
  <dcterms:created xsi:type="dcterms:W3CDTF">2018-10-05T06:58:00Z</dcterms:created>
  <dcterms:modified xsi:type="dcterms:W3CDTF">2018-10-16T09:33:00Z</dcterms:modified>
</cp:coreProperties>
</file>